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89" w:rsidRDefault="000A1E89" w:rsidP="0033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МАСТЮГИНСКОГО СЕЛЬСКОГО ПОСЕЛЕНИЯ</w:t>
      </w:r>
    </w:p>
    <w:p w:rsidR="000A1E89" w:rsidRDefault="000A1E89" w:rsidP="0033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A1E89" w:rsidRDefault="000A1E89" w:rsidP="0033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1E89" w:rsidRDefault="000A1E89" w:rsidP="0033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33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33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35CB6" w:rsidRDefault="00335CB6" w:rsidP="00335C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5E25C0" w:rsidP="00335C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08.10.</w:t>
      </w:r>
      <w:r w:rsidR="000A1E89" w:rsidRPr="005E25C0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0C548E" w:rsidRPr="005E25C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A1E89" w:rsidRPr="005E25C0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bookmarkStart w:id="0" w:name="_GoBack"/>
      <w:bookmarkEnd w:id="0"/>
      <w:r w:rsidR="000A1E89" w:rsidRPr="005E25C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38</w:t>
      </w:r>
    </w:p>
    <w:p w:rsidR="00335CB6" w:rsidRDefault="00335CB6" w:rsidP="00335C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335C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Мастюгинского</w:t>
      </w:r>
    </w:p>
    <w:p w:rsidR="000A1E89" w:rsidRDefault="000A1E89" w:rsidP="00335C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</w:t>
      </w:r>
    </w:p>
    <w:p w:rsidR="000A1E89" w:rsidRDefault="000A1E89" w:rsidP="00335C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08717E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548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0A1E89" w:rsidRDefault="000A1E89" w:rsidP="00335CB6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335CB6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Мастюгинском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района», утвержденного </w:t>
      </w:r>
      <w:r w:rsidR="007E3DD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7E3DD1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Мастюгинского сельского поселения Острогожского муниципального района от </w:t>
      </w:r>
      <w:r w:rsidR="005E25C0">
        <w:rPr>
          <w:rFonts w:ascii="Arial" w:eastAsia="Times New Roman" w:hAnsi="Arial" w:cs="Arial"/>
          <w:sz w:val="24"/>
          <w:szCs w:val="24"/>
          <w:lang w:eastAsia="ru-RU"/>
        </w:rPr>
        <w:t xml:space="preserve">22.03.2024 г. № 161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Мастюгинского сельского поселения</w:t>
      </w:r>
    </w:p>
    <w:p w:rsidR="000A1E89" w:rsidRDefault="000A1E89" w:rsidP="00335CB6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335CB6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335CB6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335CB6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A1E89" w:rsidRDefault="000A1E89" w:rsidP="00335CB6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335CB6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08717E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335C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548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1E89" w:rsidRDefault="000A1E89" w:rsidP="00335CB6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08717E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548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>в Совет народных депутатов Мастюгинского сельского поселения Острогожского муниципального района</w:t>
      </w:r>
      <w:r w:rsidR="007E3DD1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14D82" w:rsidRDefault="000A1E89" w:rsidP="00335CB6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F5537" w:rsidRDefault="009F5537" w:rsidP="00335CB6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305" w:rsidRPr="00E65305" w:rsidRDefault="00E65305" w:rsidP="00335C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5305">
        <w:rPr>
          <w:rFonts w:ascii="Arial" w:eastAsia="Times New Roman" w:hAnsi="Arial" w:cs="Arial"/>
          <w:sz w:val="24"/>
          <w:szCs w:val="24"/>
          <w:lang w:eastAsia="ar-SA"/>
        </w:rPr>
        <w:t>Глава Мастюгинского сельского поселения</w:t>
      </w:r>
      <w:r w:rsidR="00335CB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65305">
        <w:rPr>
          <w:rFonts w:ascii="Arial" w:eastAsia="Times New Roman" w:hAnsi="Arial" w:cs="Arial"/>
          <w:sz w:val="24"/>
          <w:szCs w:val="24"/>
          <w:lang w:eastAsia="ar-SA"/>
        </w:rPr>
        <w:t>В.С. Грызлов</w:t>
      </w:r>
    </w:p>
    <w:p w:rsidR="00E905D1" w:rsidRDefault="00E905D1" w:rsidP="00335CB6">
      <w:pPr>
        <w:spacing w:after="0"/>
      </w:pPr>
      <w:r>
        <w:br w:type="page"/>
      </w:r>
    </w:p>
    <w:p w:rsidR="00E905D1" w:rsidRDefault="00E905D1">
      <w:pPr>
        <w:sectPr w:rsidR="00E905D1" w:rsidSect="00335CB6">
          <w:pgSz w:w="11906" w:h="16838"/>
          <w:pgMar w:top="2268" w:right="851" w:bottom="567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0C548E" w:rsidRPr="000C548E" w:rsidTr="000C548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C548E" w:rsidRPr="000C548E" w:rsidTr="000C548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C548E" w:rsidRPr="000C548E" w:rsidTr="000C548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54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0C548E" w:rsidRPr="000C548E" w:rsidTr="000C548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04135352</w:t>
            </w:r>
          </w:p>
        </w:tc>
      </w:tr>
      <w:tr w:rsidR="000C548E" w:rsidRPr="000C548E" w:rsidTr="000C548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0C548E" w:rsidRPr="000C548E" w:rsidTr="000C548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20631452</w:t>
            </w:r>
          </w:p>
        </w:tc>
      </w:tr>
      <w:tr w:rsidR="000C548E" w:rsidRPr="000C548E" w:rsidTr="000C548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C548E" w:rsidRPr="000C548E" w:rsidTr="000C548E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C548E" w:rsidRPr="000C548E" w:rsidTr="000C548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C548E" w:rsidRPr="000C548E" w:rsidTr="000C548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48E" w:rsidRPr="000C548E" w:rsidTr="000C548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48E" w:rsidRPr="000C548E" w:rsidTr="000C548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C548E" w:rsidRPr="000C548E" w:rsidTr="000C548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8 212 720,46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5 646 126,92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3 037 616,78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677 484,71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655 738,53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23 396,06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23 396,06</w:t>
            </w:r>
          </w:p>
        </w:tc>
      </w:tr>
      <w:tr w:rsidR="000C548E" w:rsidRPr="000C548E" w:rsidTr="000C548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23 528,70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22 571,30</w:t>
            </w:r>
          </w:p>
        </w:tc>
      </w:tr>
      <w:tr w:rsidR="000C548E" w:rsidRPr="000C548E" w:rsidTr="000C548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23 528,70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22 571,30</w:t>
            </w:r>
          </w:p>
        </w:tc>
      </w:tr>
      <w:tr w:rsidR="000C548E" w:rsidRPr="000C548E" w:rsidTr="000C548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824,76</w:t>
            </w:r>
          </w:p>
        </w:tc>
      </w:tr>
      <w:tr w:rsidR="000C548E" w:rsidRPr="000C548E" w:rsidTr="000C548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824,76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461 123,24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461 123,24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461 123,24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461 123,24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192 657,53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632 342,47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8 895,10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26 104,90</w:t>
            </w:r>
          </w:p>
        </w:tc>
      </w:tr>
      <w:tr w:rsidR="000C548E" w:rsidRPr="000C548E" w:rsidTr="000C548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8 895,10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26 104,90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8 895,10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26 104,90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183 762,43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606 237,57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104 515,00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104 515,00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104 515,00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60 277,43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501 722,57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60 277,43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501 722,57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60 277,43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501 722,57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0C548E" w:rsidRPr="000C548E" w:rsidTr="000C548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0C548E" w:rsidRPr="000C548E" w:rsidTr="000C548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0C548E" w:rsidRPr="000C548E" w:rsidTr="000C548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7 115 520,46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4 737 342,21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2 378 178,25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6 885 420,46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4 737 342,21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2 148 078,25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52 200,00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27 100,00</w:t>
            </w:r>
          </w:p>
        </w:tc>
      </w:tr>
      <w:tr w:rsidR="000C548E" w:rsidRPr="000C548E" w:rsidTr="000C548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27 100,00</w:t>
            </w:r>
          </w:p>
        </w:tc>
      </w:tr>
      <w:tr w:rsidR="000C548E" w:rsidRPr="000C548E" w:rsidTr="000C548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</w:tr>
      <w:tr w:rsidR="000C548E" w:rsidRPr="000C548E" w:rsidTr="000C548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C548E" w:rsidRPr="000C548E" w:rsidTr="000C548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C548E" w:rsidRPr="000C548E" w:rsidTr="000C548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5 571 036,46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3 509 158,21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2 061 878,25</w:t>
            </w:r>
          </w:p>
        </w:tc>
      </w:tr>
      <w:tr w:rsidR="000C548E" w:rsidRPr="000C548E" w:rsidTr="000C548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1 618 965,46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234 387,21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1 384 578,25</w:t>
            </w:r>
          </w:p>
        </w:tc>
      </w:tr>
      <w:tr w:rsidR="000C548E" w:rsidRPr="000C548E" w:rsidTr="000C548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1 618 965,46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234 387,21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1 384 578,25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3 952 071,00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3 274 771,00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677 300,00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3 952 071,00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3 274 771,00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677 300,00</w:t>
            </w:r>
          </w:p>
        </w:tc>
      </w:tr>
      <w:tr w:rsidR="000C548E" w:rsidRPr="000C548E" w:rsidTr="000C548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230 100,00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230 100,00</w:t>
            </w:r>
          </w:p>
        </w:tc>
      </w:tr>
      <w:tr w:rsidR="000C548E" w:rsidRPr="000C548E" w:rsidTr="000C548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230 100,00</w:t>
            </w:r>
          </w:p>
        </w:tc>
      </w:tr>
    </w:tbl>
    <w:p w:rsidR="001F7AED" w:rsidRDefault="001F7AED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tbl>
      <w:tblPr>
        <w:tblW w:w="15554" w:type="dxa"/>
        <w:tblInd w:w="93" w:type="dxa"/>
        <w:tblLook w:val="04A0" w:firstRow="1" w:lastRow="0" w:firstColumn="1" w:lastColumn="0" w:noHBand="0" w:noVBand="1"/>
      </w:tblPr>
      <w:tblGrid>
        <w:gridCol w:w="5244"/>
        <w:gridCol w:w="1380"/>
        <w:gridCol w:w="2780"/>
        <w:gridCol w:w="2050"/>
        <w:gridCol w:w="2050"/>
        <w:gridCol w:w="2050"/>
      </w:tblGrid>
      <w:tr w:rsidR="000C548E" w:rsidRPr="000C548E" w:rsidTr="000C548E">
        <w:trPr>
          <w:trHeight w:val="283"/>
        </w:trPr>
        <w:tc>
          <w:tcPr>
            <w:tcW w:w="13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0C548E" w:rsidRPr="000C548E" w:rsidTr="000C548E">
        <w:trPr>
          <w:trHeight w:val="283"/>
        </w:trPr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240"/>
        </w:trPr>
        <w:tc>
          <w:tcPr>
            <w:tcW w:w="52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C548E" w:rsidRPr="000C548E" w:rsidTr="000C548E">
        <w:trPr>
          <w:trHeight w:val="240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48E" w:rsidRPr="000C548E" w:rsidTr="000C548E">
        <w:trPr>
          <w:trHeight w:val="222"/>
        </w:trPr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48E" w:rsidRPr="000C548E" w:rsidTr="000C548E">
        <w:trPr>
          <w:trHeight w:val="24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C548E" w:rsidRPr="000C548E" w:rsidTr="000C548E">
        <w:trPr>
          <w:trHeight w:val="33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8 270 200,46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5 283 352,96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2 986 847,50</w:t>
            </w:r>
          </w:p>
        </w:tc>
      </w:tr>
      <w:tr w:rsidR="000C548E" w:rsidRPr="000C548E" w:rsidTr="000C548E">
        <w:trPr>
          <w:trHeight w:val="240"/>
        </w:trPr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810 878,52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146 321,48</w:t>
            </w:r>
          </w:p>
        </w:tc>
      </w:tr>
      <w:tr w:rsidR="000C548E" w:rsidRPr="000C548E" w:rsidTr="000C548E">
        <w:trPr>
          <w:trHeight w:val="917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810 878,52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146 321,48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810 878,52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146 321,48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661 112,21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69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149 766,31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1 491 282,00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864 112,78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627 169,22</w:t>
            </w:r>
          </w:p>
        </w:tc>
      </w:tr>
      <w:tr w:rsidR="000C548E" w:rsidRPr="000C548E" w:rsidTr="000C548E">
        <w:trPr>
          <w:trHeight w:val="917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599 827,47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231 172,53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599 827,47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231 172,53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467 330,30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69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132 497,17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644 282,00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256 030,31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388 251,69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644 282,00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256 030,31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388 251,69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27 760,41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221 428,75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6 841,15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8 255,00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7 745,00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8 255,00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7 745,00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0C548E" w:rsidRPr="000C548E" w:rsidTr="000C548E">
        <w:trPr>
          <w:trHeight w:val="1593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B976B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</w:t>
            </w:r>
            <w:r w:rsidR="00B976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Мастюгинского</w:t>
            </w: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r w:rsidR="00B976B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</w:t>
            </w: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1 116 000,00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333 540,00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22 496,96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311 043,04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333 540,00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22 496,96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311 043,04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333 540,00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22 496,96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311 043,04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22 496,96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C548E" w:rsidRPr="000C548E" w:rsidTr="000C548E">
        <w:trPr>
          <w:trHeight w:val="917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70 737,30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69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21 546,70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9 210,00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1 618 965,46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221 960,80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1 397 004,66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1 618 965,46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221 960,80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1 397 004,66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1 618 965,46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221 960,80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1 397 004,66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221 960,80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35 599,52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9 400,48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35 599,52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9 400,48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35 599,52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9 400,48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35 599,52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138 450,00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117 750,00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20 700,00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138 450,00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117 750,00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20 700,00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138 450,00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117 750,00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20 700,00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117 750,00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мероприятия по ремонту водопроводных сетей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1 175 088,50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111,50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1 175 088,50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111,50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1 175 200,00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1 175 088,50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111,50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1 175 088,50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29 395,16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41 604,84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29 395,16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41 604,84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29 395,16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41 604,84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29 395,16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117 272,90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103 779,96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13 492,94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117 272,90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103 779,96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13 492,94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117 272,90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103 779,96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13 492,94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103 779,96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29 998,10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1368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937 800,00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644 158,66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293 641,34</w:t>
            </w:r>
          </w:p>
        </w:tc>
      </w:tr>
      <w:tr w:rsidR="000C548E" w:rsidRPr="000C548E" w:rsidTr="000C548E">
        <w:trPr>
          <w:trHeight w:val="917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774 400,00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531 623,84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242 776,16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774 400,00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531 623,84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242 776,16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414 227,96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69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117 395,88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163 400,00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112 534,82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50 865,18</w:t>
            </w:r>
          </w:p>
        </w:tc>
      </w:tr>
      <w:tr w:rsidR="000C548E" w:rsidRPr="000C548E" w:rsidTr="000C548E">
        <w:trPr>
          <w:trHeight w:val="466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163 400,00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112 534,82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50 865,18</w:t>
            </w:r>
          </w:p>
        </w:tc>
      </w:tr>
      <w:tr w:rsidR="000C548E" w:rsidRPr="000C548E" w:rsidTr="000C548E">
        <w:trPr>
          <w:trHeight w:val="30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112 534,82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48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-57 480,00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362 773,96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4462E" w:rsidRDefault="0034462E">
      <w:pPr>
        <w:rPr>
          <w:b/>
        </w:rPr>
      </w:pPr>
    </w:p>
    <w:p w:rsidR="009E140D" w:rsidRDefault="009E140D">
      <w:pPr>
        <w:rPr>
          <w:b/>
        </w:rPr>
      </w:pPr>
    </w:p>
    <w:p w:rsidR="000C548E" w:rsidRDefault="000C548E">
      <w:pPr>
        <w:rPr>
          <w:b/>
        </w:rPr>
      </w:pPr>
    </w:p>
    <w:p w:rsidR="000C548E" w:rsidRPr="000C548E" w:rsidRDefault="000C548E" w:rsidP="000C548E"/>
    <w:p w:rsidR="000C548E" w:rsidRPr="000C548E" w:rsidRDefault="000C548E" w:rsidP="000C548E"/>
    <w:p w:rsidR="000C548E" w:rsidRDefault="000C548E" w:rsidP="000C548E"/>
    <w:p w:rsidR="002C0706" w:rsidRDefault="000C548E" w:rsidP="000C548E">
      <w:pPr>
        <w:tabs>
          <w:tab w:val="left" w:pos="8190"/>
        </w:tabs>
      </w:pPr>
      <w:r>
        <w:tab/>
      </w:r>
    </w:p>
    <w:p w:rsidR="000C548E" w:rsidRDefault="000C548E" w:rsidP="000C548E">
      <w:pPr>
        <w:tabs>
          <w:tab w:val="left" w:pos="8190"/>
        </w:tabs>
      </w:pPr>
    </w:p>
    <w:p w:rsidR="000C548E" w:rsidRDefault="000C548E" w:rsidP="000C548E">
      <w:pPr>
        <w:tabs>
          <w:tab w:val="left" w:pos="8190"/>
        </w:tabs>
      </w:pPr>
    </w:p>
    <w:p w:rsidR="000C548E" w:rsidRDefault="000C548E" w:rsidP="000C548E">
      <w:pPr>
        <w:tabs>
          <w:tab w:val="left" w:pos="8190"/>
        </w:tabs>
      </w:pPr>
    </w:p>
    <w:p w:rsidR="000C548E" w:rsidRDefault="000C548E" w:rsidP="000C548E">
      <w:pPr>
        <w:tabs>
          <w:tab w:val="left" w:pos="8190"/>
        </w:tabs>
      </w:pPr>
    </w:p>
    <w:p w:rsidR="000C548E" w:rsidRDefault="000C548E" w:rsidP="000C548E">
      <w:pPr>
        <w:tabs>
          <w:tab w:val="left" w:pos="8190"/>
        </w:tabs>
      </w:pPr>
    </w:p>
    <w:p w:rsidR="000C548E" w:rsidRDefault="000C548E" w:rsidP="000C548E">
      <w:pPr>
        <w:tabs>
          <w:tab w:val="left" w:pos="8190"/>
        </w:tabs>
      </w:pPr>
    </w:p>
    <w:tbl>
      <w:tblPr>
        <w:tblW w:w="15625" w:type="dxa"/>
        <w:tblInd w:w="93" w:type="dxa"/>
        <w:tblLook w:val="04A0" w:firstRow="1" w:lastRow="0" w:firstColumn="1" w:lastColumn="0" w:noHBand="0" w:noVBand="1"/>
      </w:tblPr>
      <w:tblGrid>
        <w:gridCol w:w="5254"/>
        <w:gridCol w:w="1383"/>
        <w:gridCol w:w="2825"/>
        <w:gridCol w:w="2054"/>
        <w:gridCol w:w="2054"/>
        <w:gridCol w:w="2055"/>
      </w:tblGrid>
      <w:tr w:rsidR="000C548E" w:rsidRPr="000C548E" w:rsidTr="000C548E">
        <w:trPr>
          <w:trHeight w:val="308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0C548E" w:rsidRPr="000C548E" w:rsidTr="000C548E">
        <w:trPr>
          <w:trHeight w:val="290"/>
        </w:trPr>
        <w:tc>
          <w:tcPr>
            <w:tcW w:w="15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C548E" w:rsidRPr="000C548E" w:rsidTr="000C548E">
        <w:trPr>
          <w:trHeight w:val="246"/>
        </w:trPr>
        <w:tc>
          <w:tcPr>
            <w:tcW w:w="5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277"/>
        </w:trPr>
        <w:tc>
          <w:tcPr>
            <w:tcW w:w="5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C548E" w:rsidRPr="000C548E" w:rsidTr="000C548E">
        <w:trPr>
          <w:trHeight w:val="246"/>
        </w:trPr>
        <w:tc>
          <w:tcPr>
            <w:tcW w:w="5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48E" w:rsidRPr="000C548E" w:rsidTr="000C548E">
        <w:trPr>
          <w:trHeight w:val="246"/>
        </w:trPr>
        <w:tc>
          <w:tcPr>
            <w:tcW w:w="5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48E" w:rsidRPr="000C548E" w:rsidTr="000C548E">
        <w:trPr>
          <w:trHeight w:val="231"/>
        </w:trPr>
        <w:tc>
          <w:tcPr>
            <w:tcW w:w="5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48E" w:rsidRPr="000C548E" w:rsidTr="000C548E">
        <w:trPr>
          <w:trHeight w:val="216"/>
        </w:trPr>
        <w:tc>
          <w:tcPr>
            <w:tcW w:w="5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48E" w:rsidRPr="000C548E" w:rsidTr="000C548E">
        <w:trPr>
          <w:trHeight w:val="246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C548E" w:rsidRPr="000C548E" w:rsidTr="000C548E">
        <w:trPr>
          <w:trHeight w:val="37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57 480,00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-362 773,96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420 253,96</w:t>
            </w:r>
          </w:p>
        </w:tc>
      </w:tr>
      <w:tr w:rsidR="000C548E" w:rsidRPr="000C548E" w:rsidTr="000C548E">
        <w:trPr>
          <w:trHeight w:val="246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37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246"/>
        </w:trPr>
        <w:tc>
          <w:tcPr>
            <w:tcW w:w="525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29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548E" w:rsidRPr="000C548E" w:rsidTr="000C548E">
        <w:trPr>
          <w:trHeight w:val="266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548E" w:rsidRPr="000C548E" w:rsidTr="000C548E">
        <w:trPr>
          <w:trHeight w:val="29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57 480,00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-362 773,96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420 253,96</w:t>
            </w:r>
          </w:p>
        </w:tc>
      </w:tr>
      <w:tr w:rsidR="000C548E" w:rsidRPr="000C548E" w:rsidTr="000C548E">
        <w:trPr>
          <w:trHeight w:val="478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57 480,00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-362 773,96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420 253,96</w:t>
            </w:r>
          </w:p>
        </w:tc>
      </w:tr>
      <w:tr w:rsidR="000C548E" w:rsidRPr="000C548E" w:rsidTr="000C548E">
        <w:trPr>
          <w:trHeight w:val="29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-8 212 720,46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548E" w:rsidRPr="000C548E" w:rsidTr="000C548E">
        <w:trPr>
          <w:trHeight w:val="308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-8 212 720,46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-5 658 102,67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548E" w:rsidRPr="000C548E" w:rsidTr="000C548E">
        <w:trPr>
          <w:trHeight w:val="308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-8 212 720,46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-5 658 102,67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548E" w:rsidRPr="000C548E" w:rsidTr="000C548E">
        <w:trPr>
          <w:trHeight w:val="308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-8 212 720,46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-5 658 102,67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548E" w:rsidRPr="000C548E" w:rsidTr="000C548E">
        <w:trPr>
          <w:trHeight w:val="478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-8 212 720,46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-5 658 102,67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548E" w:rsidRPr="000C548E" w:rsidTr="000C548E">
        <w:trPr>
          <w:trHeight w:val="29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8 270 200,46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548E" w:rsidRPr="000C548E" w:rsidTr="000C548E">
        <w:trPr>
          <w:trHeight w:val="308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8 270 200,46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5 295 328,71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548E" w:rsidRPr="000C548E" w:rsidTr="000C548E">
        <w:trPr>
          <w:trHeight w:val="308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8 270 200,46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5 295 328,71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548E" w:rsidRPr="000C548E" w:rsidTr="000C548E">
        <w:trPr>
          <w:trHeight w:val="308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8 270 200,46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5 295 328,71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548E" w:rsidRPr="000C548E" w:rsidTr="000C548E">
        <w:trPr>
          <w:trHeight w:val="478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8 270 200,46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5 295 328,71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548E" w:rsidRPr="000C548E" w:rsidRDefault="000C548E" w:rsidP="000C54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54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548E" w:rsidRDefault="000C548E" w:rsidP="000C548E">
      <w:pPr>
        <w:tabs>
          <w:tab w:val="left" w:pos="8190"/>
        </w:tabs>
      </w:pPr>
    </w:p>
    <w:p w:rsidR="000C548E" w:rsidRPr="000C548E" w:rsidRDefault="000C548E" w:rsidP="000C548E">
      <w:pPr>
        <w:tabs>
          <w:tab w:val="left" w:pos="8190"/>
        </w:tabs>
      </w:pPr>
    </w:p>
    <w:sectPr w:rsidR="000C548E" w:rsidRPr="000C548E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8717E"/>
    <w:rsid w:val="000A1E89"/>
    <w:rsid w:val="000C548E"/>
    <w:rsid w:val="000E403A"/>
    <w:rsid w:val="000E79DC"/>
    <w:rsid w:val="00130096"/>
    <w:rsid w:val="001F7AED"/>
    <w:rsid w:val="002C0706"/>
    <w:rsid w:val="00314D82"/>
    <w:rsid w:val="00335CB6"/>
    <w:rsid w:val="0034462E"/>
    <w:rsid w:val="003A34F4"/>
    <w:rsid w:val="003D6DFD"/>
    <w:rsid w:val="005E25C0"/>
    <w:rsid w:val="00731C35"/>
    <w:rsid w:val="007E3DD1"/>
    <w:rsid w:val="008F238E"/>
    <w:rsid w:val="00960488"/>
    <w:rsid w:val="009E140D"/>
    <w:rsid w:val="009F5537"/>
    <w:rsid w:val="00A659B2"/>
    <w:rsid w:val="00AC512B"/>
    <w:rsid w:val="00B976B9"/>
    <w:rsid w:val="00CD6744"/>
    <w:rsid w:val="00DC59CF"/>
    <w:rsid w:val="00E65305"/>
    <w:rsid w:val="00E905D1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8CC8B-FE51-4564-BE0F-BCD2DBAD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6F63-7499-4267-94C3-D568D057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mastyg</cp:lastModifiedBy>
  <cp:revision>22</cp:revision>
  <cp:lastPrinted>2024-10-10T13:46:00Z</cp:lastPrinted>
  <dcterms:created xsi:type="dcterms:W3CDTF">2020-07-20T08:10:00Z</dcterms:created>
  <dcterms:modified xsi:type="dcterms:W3CDTF">2024-10-11T13:40:00Z</dcterms:modified>
</cp:coreProperties>
</file>